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480EA" w14:textId="77777777" w:rsidR="00F30C3C" w:rsidRPr="00ED5DE3" w:rsidRDefault="00F30C3C" w:rsidP="00F30C3C">
      <w:pPr>
        <w:snapToGrid w:val="0"/>
        <w:spacing w:line="360" w:lineRule="auto"/>
        <w:ind w:leftChars="-11" w:left="-1" w:hangingChars="7" w:hanging="22"/>
        <w:rPr>
          <w:rFonts w:ascii="黑体" w:eastAsia="黑体" w:hAnsi="黑体" w:cs="Arial"/>
          <w:color w:val="000000"/>
          <w:sz w:val="32"/>
          <w:szCs w:val="32"/>
        </w:rPr>
      </w:pPr>
      <w:r w:rsidRPr="00ED5DE3">
        <w:rPr>
          <w:rFonts w:ascii="黑体" w:eastAsia="黑体" w:hAnsi="黑体" w:cs="Arial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Arial" w:hint="eastAsia"/>
          <w:color w:val="000000"/>
          <w:sz w:val="32"/>
          <w:szCs w:val="32"/>
        </w:rPr>
        <w:t>1</w:t>
      </w:r>
    </w:p>
    <w:p w14:paraId="50827230" w14:textId="77777777" w:rsidR="00F30C3C" w:rsidRDefault="00F30C3C" w:rsidP="00F30C3C">
      <w:pPr>
        <w:pStyle w:val="HTML"/>
        <w:shd w:val="clear" w:color="auto" w:fill="FFFFFF"/>
        <w:rPr>
          <w:rFonts w:ascii="仿宋_GB2312" w:eastAsia="仿宋_GB2312" w:hAnsi="仿宋" w:cs="Arial"/>
          <w:color w:val="000000"/>
          <w:sz w:val="32"/>
          <w:szCs w:val="32"/>
        </w:rPr>
      </w:pPr>
      <w:r>
        <w:rPr>
          <w:rFonts w:ascii="方正小标宋简体" w:eastAsia="方正小标宋简体" w:hAnsi="仿宋" w:hint="eastAsia"/>
          <w:color w:val="000000"/>
          <w:spacing w:val="15"/>
          <w:sz w:val="44"/>
          <w:szCs w:val="36"/>
        </w:rPr>
        <w:t>2</w:t>
      </w:r>
      <w:r>
        <w:rPr>
          <w:rFonts w:ascii="方正小标宋简体" w:eastAsia="方正小标宋简体" w:hAnsi="仿宋"/>
          <w:color w:val="000000"/>
          <w:spacing w:val="15"/>
          <w:sz w:val="44"/>
          <w:szCs w:val="36"/>
        </w:rPr>
        <w:t>023</w:t>
      </w:r>
      <w:r>
        <w:rPr>
          <w:rFonts w:ascii="方正小标宋简体" w:eastAsia="方正小标宋简体" w:hAnsi="仿宋" w:hint="eastAsia"/>
          <w:color w:val="000000"/>
          <w:spacing w:val="15"/>
          <w:sz w:val="44"/>
          <w:szCs w:val="36"/>
        </w:rPr>
        <w:t>年</w:t>
      </w:r>
      <w:r w:rsidRPr="00ED5DE3">
        <w:rPr>
          <w:rFonts w:ascii="方正小标宋简体" w:eastAsia="方正小标宋简体" w:hAnsi="仿宋" w:hint="eastAsia"/>
          <w:color w:val="000000"/>
          <w:spacing w:val="15"/>
          <w:sz w:val="44"/>
          <w:szCs w:val="36"/>
        </w:rPr>
        <w:t>水产学院“一团</w:t>
      </w:r>
      <w:proofErr w:type="gramStart"/>
      <w:r w:rsidRPr="00ED5DE3">
        <w:rPr>
          <w:rFonts w:ascii="方正小标宋简体" w:eastAsia="方正小标宋简体" w:hAnsi="仿宋" w:hint="eastAsia"/>
          <w:color w:val="000000"/>
          <w:spacing w:val="15"/>
          <w:sz w:val="44"/>
          <w:szCs w:val="36"/>
        </w:rPr>
        <w:t>一</w:t>
      </w:r>
      <w:proofErr w:type="gramEnd"/>
      <w:r w:rsidRPr="00ED5DE3">
        <w:rPr>
          <w:rFonts w:ascii="方正小标宋简体" w:eastAsia="方正小标宋简体" w:hAnsi="仿宋" w:hint="eastAsia"/>
          <w:color w:val="000000"/>
          <w:spacing w:val="15"/>
          <w:sz w:val="44"/>
          <w:szCs w:val="36"/>
        </w:rPr>
        <w:t>品牌”创建申报</w:t>
      </w:r>
      <w:r>
        <w:rPr>
          <w:rFonts w:ascii="方正小标宋简体" w:eastAsia="方正小标宋简体" w:hAnsi="仿宋" w:hint="eastAsia"/>
          <w:color w:val="000000"/>
          <w:spacing w:val="15"/>
          <w:sz w:val="44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552"/>
        <w:gridCol w:w="1701"/>
        <w:gridCol w:w="2744"/>
      </w:tblGrid>
      <w:tr w:rsidR="00F30C3C" w14:paraId="4C448DB6" w14:textId="77777777" w:rsidTr="00AD1934">
        <w:trPr>
          <w:trHeight w:val="57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8BD5" w14:textId="77777777" w:rsidR="00F30C3C" w:rsidRPr="00F71880" w:rsidRDefault="00F30C3C" w:rsidP="00AD1934">
            <w:pPr>
              <w:pStyle w:val="HTML"/>
              <w:rPr>
                <w:rFonts w:ascii="仿宋_GB2312" w:eastAsia="仿宋_GB2312" w:hAnsi="仿宋" w:cs="Arial"/>
                <w:b/>
                <w:color w:val="000000"/>
                <w:sz w:val="32"/>
                <w:szCs w:val="32"/>
              </w:rPr>
            </w:pPr>
            <w:bookmarkStart w:id="0" w:name="_GoBack"/>
            <w:r w:rsidRPr="00F71880">
              <w:rPr>
                <w:rFonts w:ascii="仿宋_GB2312" w:eastAsia="仿宋_GB2312" w:hAnsi="仿宋" w:cs="Arial"/>
                <w:b/>
                <w:color w:val="000000"/>
                <w:sz w:val="32"/>
                <w:szCs w:val="32"/>
              </w:rPr>
              <w:t>申报</w:t>
            </w:r>
            <w:r w:rsidRPr="00F71880">
              <w:rPr>
                <w:rFonts w:ascii="仿宋_GB2312" w:eastAsia="仿宋_GB2312" w:hAnsi="仿宋" w:cs="Arial" w:hint="eastAsia"/>
                <w:b/>
                <w:color w:val="000000"/>
                <w:sz w:val="32"/>
                <w:szCs w:val="32"/>
              </w:rPr>
              <w:t>团支部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2F8B" w14:textId="77777777" w:rsidR="00F30C3C" w:rsidRPr="00286BF7" w:rsidRDefault="00F30C3C" w:rsidP="00AD1934">
            <w:pPr>
              <w:pStyle w:val="HTML"/>
              <w:jc w:val="both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</w:p>
        </w:tc>
      </w:tr>
      <w:tr w:rsidR="00F30C3C" w14:paraId="411A6000" w14:textId="77777777" w:rsidTr="00AD1934">
        <w:tblPrEx>
          <w:jc w:val="left"/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4B04" w14:textId="77777777" w:rsidR="00F30C3C" w:rsidRDefault="00F30C3C" w:rsidP="00AD1934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E432" w14:textId="77777777" w:rsidR="00F30C3C" w:rsidRDefault="00F30C3C" w:rsidP="00AD1934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22DD" w14:textId="77777777" w:rsidR="00F30C3C" w:rsidRDefault="00F30C3C" w:rsidP="00AD1934">
            <w:pPr>
              <w:widowControl/>
              <w:spacing w:line="576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43D1" w14:textId="77777777" w:rsidR="00F30C3C" w:rsidRDefault="00F30C3C" w:rsidP="00AD1934">
            <w:pPr>
              <w:widowControl/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30C3C" w:rsidRPr="00ED5DE3" w14:paraId="4F158B58" w14:textId="77777777" w:rsidTr="00AD1934">
        <w:trPr>
          <w:trHeight w:val="922"/>
          <w:jc w:val="center"/>
        </w:trPr>
        <w:tc>
          <w:tcPr>
            <w:tcW w:w="1951" w:type="dxa"/>
            <w:vAlign w:val="center"/>
          </w:tcPr>
          <w:p w14:paraId="2BE1A6E2" w14:textId="77777777" w:rsidR="00F30C3C" w:rsidRPr="00F71880" w:rsidRDefault="00F30C3C" w:rsidP="00AD1934">
            <w:pPr>
              <w:pStyle w:val="HTML"/>
              <w:jc w:val="center"/>
              <w:rPr>
                <w:rFonts w:ascii="仿宋_GB2312" w:eastAsia="仿宋_GB2312" w:hAnsi="仿宋" w:cs="Arial"/>
                <w:b/>
                <w:color w:val="000000"/>
                <w:sz w:val="32"/>
                <w:szCs w:val="32"/>
              </w:rPr>
            </w:pPr>
            <w:r w:rsidRPr="00F71880">
              <w:rPr>
                <w:rFonts w:ascii="仿宋_GB2312" w:eastAsia="仿宋_GB2312" w:hAnsi="仿宋" w:cs="Arial" w:hint="eastAsia"/>
                <w:b/>
                <w:color w:val="000000"/>
                <w:sz w:val="32"/>
                <w:szCs w:val="32"/>
              </w:rPr>
              <w:t>品牌名称</w:t>
            </w:r>
          </w:p>
        </w:tc>
        <w:tc>
          <w:tcPr>
            <w:tcW w:w="6997" w:type="dxa"/>
            <w:gridSpan w:val="3"/>
            <w:vAlign w:val="center"/>
          </w:tcPr>
          <w:p w14:paraId="0ACBFF80" w14:textId="77777777" w:rsidR="00F30C3C" w:rsidRPr="00ED5DE3" w:rsidRDefault="00F30C3C" w:rsidP="00AD1934">
            <w:pPr>
              <w:pStyle w:val="HTML"/>
              <w:jc w:val="both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  <w:r w:rsidRPr="00BD565C">
              <w:rPr>
                <w:rFonts w:ascii="仿宋_GB2312" w:eastAsia="仿宋_GB2312" w:hAnsi="仿宋" w:cs="Arial" w:hint="eastAsia"/>
                <w:color w:val="C00000"/>
                <w:sz w:val="32"/>
                <w:szCs w:val="32"/>
              </w:rPr>
              <w:t>X</w:t>
            </w:r>
            <w:r w:rsidRPr="00BD565C">
              <w:rPr>
                <w:rFonts w:ascii="仿宋_GB2312" w:eastAsia="仿宋_GB2312" w:hAnsi="仿宋" w:cs="Arial"/>
                <w:color w:val="C00000"/>
                <w:sz w:val="32"/>
                <w:szCs w:val="32"/>
              </w:rPr>
              <w:t>XXX</w:t>
            </w:r>
            <w:r w:rsidRPr="00BD565C">
              <w:rPr>
                <w:rFonts w:ascii="仿宋_GB2312" w:eastAsia="仿宋_GB2312" w:hAnsi="仿宋" w:cs="Arial" w:hint="eastAsia"/>
                <w:color w:val="C00000"/>
                <w:sz w:val="32"/>
                <w:szCs w:val="32"/>
              </w:rPr>
              <w:t>—“青春研读”政治素养提升行动</w:t>
            </w:r>
          </w:p>
        </w:tc>
      </w:tr>
      <w:tr w:rsidR="00F30C3C" w:rsidRPr="00ED5DE3" w14:paraId="1BE0C5B8" w14:textId="77777777" w:rsidTr="00AD1934">
        <w:trPr>
          <w:trHeight w:val="3509"/>
          <w:jc w:val="center"/>
        </w:trPr>
        <w:tc>
          <w:tcPr>
            <w:tcW w:w="1951" w:type="dxa"/>
            <w:vAlign w:val="center"/>
          </w:tcPr>
          <w:p w14:paraId="088F9181" w14:textId="77777777" w:rsidR="00F30C3C" w:rsidRPr="00F71880" w:rsidRDefault="00F30C3C" w:rsidP="00AD1934">
            <w:pPr>
              <w:pStyle w:val="HTML"/>
              <w:jc w:val="center"/>
              <w:rPr>
                <w:rFonts w:ascii="仿宋_GB2312" w:eastAsia="仿宋_GB2312" w:hAnsi="仿宋" w:cs="Arial"/>
                <w:b/>
                <w:color w:val="000000"/>
                <w:sz w:val="32"/>
                <w:szCs w:val="32"/>
              </w:rPr>
            </w:pPr>
            <w:r w:rsidRPr="00F71880">
              <w:rPr>
                <w:rFonts w:ascii="仿宋_GB2312" w:eastAsia="仿宋_GB2312" w:hAnsi="仿宋" w:cs="Arial" w:hint="eastAsia"/>
                <w:b/>
                <w:color w:val="000000"/>
                <w:sz w:val="32"/>
                <w:szCs w:val="32"/>
              </w:rPr>
              <w:t>创建</w:t>
            </w:r>
            <w:r>
              <w:rPr>
                <w:rFonts w:ascii="仿宋_GB2312" w:eastAsia="仿宋_GB2312" w:hAnsi="仿宋" w:cs="Arial" w:hint="eastAsia"/>
                <w:b/>
                <w:color w:val="000000"/>
                <w:sz w:val="32"/>
                <w:szCs w:val="32"/>
              </w:rPr>
              <w:t>思路及目标任务</w:t>
            </w:r>
          </w:p>
        </w:tc>
        <w:tc>
          <w:tcPr>
            <w:tcW w:w="6997" w:type="dxa"/>
            <w:gridSpan w:val="3"/>
            <w:vAlign w:val="center"/>
          </w:tcPr>
          <w:p w14:paraId="06CDAFE0" w14:textId="77777777" w:rsidR="00F30C3C" w:rsidRPr="00ED5DE3" w:rsidRDefault="00F30C3C" w:rsidP="00AD1934">
            <w:pPr>
              <w:pStyle w:val="HTML"/>
              <w:jc w:val="both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</w:p>
        </w:tc>
      </w:tr>
      <w:tr w:rsidR="00F30C3C" w:rsidRPr="00ED5DE3" w14:paraId="16CD9729" w14:textId="77777777" w:rsidTr="00AD1934">
        <w:trPr>
          <w:trHeight w:val="6633"/>
          <w:jc w:val="center"/>
        </w:trPr>
        <w:tc>
          <w:tcPr>
            <w:tcW w:w="1951" w:type="dxa"/>
            <w:vAlign w:val="center"/>
          </w:tcPr>
          <w:p w14:paraId="190DF72B" w14:textId="77777777" w:rsidR="00F30C3C" w:rsidRPr="00F71880" w:rsidRDefault="00F30C3C" w:rsidP="00AD1934">
            <w:pPr>
              <w:pStyle w:val="HTML"/>
              <w:jc w:val="center"/>
              <w:rPr>
                <w:rFonts w:ascii="仿宋_GB2312" w:eastAsia="仿宋_GB2312" w:hAnsi="仿宋" w:cs="Arial"/>
                <w:b/>
                <w:color w:val="000000"/>
                <w:sz w:val="32"/>
                <w:szCs w:val="32"/>
              </w:rPr>
            </w:pPr>
            <w:r w:rsidRPr="00F71880">
              <w:rPr>
                <w:rFonts w:ascii="仿宋_GB2312" w:eastAsia="仿宋_GB2312" w:hAnsi="仿宋" w:cs="Arial" w:hint="eastAsia"/>
                <w:b/>
                <w:color w:val="000000"/>
                <w:sz w:val="32"/>
                <w:szCs w:val="32"/>
              </w:rPr>
              <w:t>现有基础</w:t>
            </w:r>
          </w:p>
        </w:tc>
        <w:tc>
          <w:tcPr>
            <w:tcW w:w="6997" w:type="dxa"/>
            <w:gridSpan w:val="3"/>
            <w:vAlign w:val="center"/>
          </w:tcPr>
          <w:p w14:paraId="47CFDF7F" w14:textId="77777777" w:rsidR="00F30C3C" w:rsidRDefault="00F30C3C" w:rsidP="00AD1934">
            <w:pPr>
              <w:pStyle w:val="HTML"/>
              <w:jc w:val="both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包括但不局限于：</w:t>
            </w:r>
          </w:p>
          <w:p w14:paraId="0CBDF1CB" w14:textId="77777777" w:rsidR="00F30C3C" w:rsidRDefault="00F30C3C" w:rsidP="00AD1934">
            <w:pPr>
              <w:pStyle w:val="HTML"/>
              <w:jc w:val="both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  <w:t>.</w:t>
            </w:r>
            <w:r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班级、团支部、党支部、个人的校级奖励、荣誉称号</w:t>
            </w:r>
          </w:p>
          <w:p w14:paraId="6DF1A660" w14:textId="77777777" w:rsidR="00F30C3C" w:rsidRDefault="00F30C3C" w:rsidP="00AD1934">
            <w:pPr>
              <w:pStyle w:val="HTML"/>
              <w:jc w:val="both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  <w:t>.</w:t>
            </w:r>
            <w:r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党员人数、入党积极分子人数、递交入党申请书比例</w:t>
            </w:r>
          </w:p>
          <w:p w14:paraId="6A88A277" w14:textId="77777777" w:rsidR="00F30C3C" w:rsidRPr="00ED5DE3" w:rsidRDefault="00F30C3C" w:rsidP="00AD1934">
            <w:pPr>
              <w:pStyle w:val="HTML"/>
              <w:jc w:val="both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3</w:t>
            </w:r>
            <w:r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  <w:t>.</w:t>
            </w:r>
            <w:r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学业警示、</w:t>
            </w:r>
            <w:proofErr w:type="gramStart"/>
            <w:r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四六</w:t>
            </w:r>
            <w:proofErr w:type="gramEnd"/>
            <w:r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级情况，8</w:t>
            </w:r>
            <w:r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  <w:t>0</w:t>
            </w:r>
            <w:r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分以上课程率（不含体育课）</w:t>
            </w:r>
          </w:p>
        </w:tc>
      </w:tr>
      <w:tr w:rsidR="00F30C3C" w:rsidRPr="00ED5DE3" w14:paraId="56DB280A" w14:textId="77777777" w:rsidTr="00AD1934">
        <w:trPr>
          <w:trHeight w:val="9482"/>
          <w:jc w:val="center"/>
        </w:trPr>
        <w:tc>
          <w:tcPr>
            <w:tcW w:w="1951" w:type="dxa"/>
            <w:vAlign w:val="center"/>
          </w:tcPr>
          <w:p w14:paraId="682CB0E5" w14:textId="77777777" w:rsidR="00F30C3C" w:rsidRPr="00F71880" w:rsidRDefault="00F30C3C" w:rsidP="00AD1934">
            <w:pPr>
              <w:pStyle w:val="HTML"/>
              <w:jc w:val="center"/>
              <w:rPr>
                <w:rFonts w:ascii="仿宋_GB2312" w:eastAsia="仿宋_GB2312" w:hAnsi="仿宋" w:cs="Arial"/>
                <w:b/>
                <w:color w:val="000000"/>
                <w:sz w:val="32"/>
                <w:szCs w:val="32"/>
              </w:rPr>
            </w:pPr>
            <w:r w:rsidRPr="00F71880">
              <w:rPr>
                <w:rFonts w:ascii="仿宋_GB2312" w:eastAsia="仿宋_GB2312" w:hAnsi="仿宋" w:cs="Arial" w:hint="eastAsia"/>
                <w:b/>
                <w:color w:val="000000"/>
                <w:sz w:val="32"/>
                <w:szCs w:val="32"/>
              </w:rPr>
              <w:lastRenderedPageBreak/>
              <w:t>工作措施</w:t>
            </w:r>
          </w:p>
        </w:tc>
        <w:tc>
          <w:tcPr>
            <w:tcW w:w="6997" w:type="dxa"/>
            <w:gridSpan w:val="3"/>
            <w:vAlign w:val="center"/>
          </w:tcPr>
          <w:p w14:paraId="158B3974" w14:textId="77777777" w:rsidR="00F30C3C" w:rsidRPr="00ED5DE3" w:rsidRDefault="00F30C3C" w:rsidP="00AD1934">
            <w:pPr>
              <w:pStyle w:val="HTML"/>
              <w:jc w:val="both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</w:p>
          <w:p w14:paraId="1927DF13" w14:textId="77777777" w:rsidR="00F30C3C" w:rsidRPr="00ED5DE3" w:rsidRDefault="00F30C3C" w:rsidP="00AD1934">
            <w:pPr>
              <w:pStyle w:val="HTML"/>
              <w:jc w:val="both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</w:p>
          <w:p w14:paraId="29A59DC4" w14:textId="77777777" w:rsidR="00F30C3C" w:rsidRPr="00ED5DE3" w:rsidRDefault="00F30C3C" w:rsidP="00AD1934">
            <w:pPr>
              <w:pStyle w:val="HTML"/>
              <w:jc w:val="both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</w:p>
          <w:p w14:paraId="51A23514" w14:textId="77777777" w:rsidR="00F30C3C" w:rsidRPr="00ED5DE3" w:rsidRDefault="00F30C3C" w:rsidP="00AD1934">
            <w:pPr>
              <w:pStyle w:val="HTML"/>
              <w:jc w:val="both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</w:p>
        </w:tc>
      </w:tr>
      <w:tr w:rsidR="00F30C3C" w:rsidRPr="00ED5DE3" w14:paraId="00DB4A52" w14:textId="77777777" w:rsidTr="00AD1934">
        <w:trPr>
          <w:trHeight w:val="4237"/>
          <w:jc w:val="center"/>
        </w:trPr>
        <w:tc>
          <w:tcPr>
            <w:tcW w:w="1951" w:type="dxa"/>
            <w:vAlign w:val="center"/>
          </w:tcPr>
          <w:p w14:paraId="309BF76D" w14:textId="77777777" w:rsidR="00F30C3C" w:rsidRPr="00F71880" w:rsidRDefault="00F30C3C" w:rsidP="00AD1934">
            <w:pPr>
              <w:pStyle w:val="HTML"/>
              <w:jc w:val="center"/>
              <w:rPr>
                <w:rFonts w:ascii="仿宋_GB2312" w:eastAsia="仿宋_GB2312" w:hAnsi="仿宋" w:cs="Arial"/>
                <w:b/>
                <w:color w:val="000000"/>
                <w:sz w:val="32"/>
                <w:szCs w:val="32"/>
              </w:rPr>
            </w:pPr>
            <w:r w:rsidRPr="00F71880">
              <w:rPr>
                <w:rFonts w:ascii="仿宋_GB2312" w:eastAsia="仿宋_GB2312" w:hAnsi="仿宋" w:cs="Arial" w:hint="eastAsia"/>
                <w:b/>
                <w:color w:val="000000"/>
                <w:sz w:val="32"/>
                <w:szCs w:val="32"/>
              </w:rPr>
              <w:t>项目进度</w:t>
            </w:r>
          </w:p>
        </w:tc>
        <w:tc>
          <w:tcPr>
            <w:tcW w:w="6997" w:type="dxa"/>
            <w:gridSpan w:val="3"/>
            <w:vAlign w:val="center"/>
          </w:tcPr>
          <w:p w14:paraId="6A6FEABC" w14:textId="77777777" w:rsidR="00F30C3C" w:rsidRPr="00FA2108" w:rsidRDefault="00F30C3C" w:rsidP="00AD1934">
            <w:pPr>
              <w:pStyle w:val="HTML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  <w:r w:rsidRPr="00FA2108"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例：</w:t>
            </w:r>
          </w:p>
          <w:p w14:paraId="628D1BD7" w14:textId="77777777" w:rsidR="00F30C3C" w:rsidRPr="00FA2108" w:rsidRDefault="00F30C3C" w:rsidP="00AD1934">
            <w:pPr>
              <w:pStyle w:val="HTML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  <w:r w:rsidRPr="00FA2108"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2023年*月-*月，主要工作内容和成果；</w:t>
            </w:r>
          </w:p>
          <w:p w14:paraId="5A71F65F" w14:textId="77777777" w:rsidR="00F30C3C" w:rsidRPr="00FA2108" w:rsidRDefault="00F30C3C" w:rsidP="00AD1934">
            <w:pPr>
              <w:pStyle w:val="HTML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  <w:r w:rsidRPr="00FA2108"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2023年*月-*月，主要工作内容和成果；</w:t>
            </w:r>
          </w:p>
          <w:p w14:paraId="61059099" w14:textId="77777777" w:rsidR="00F30C3C" w:rsidRPr="00ED5DE3" w:rsidRDefault="00F30C3C" w:rsidP="00AD1934">
            <w:pPr>
              <w:pStyle w:val="HTML"/>
              <w:jc w:val="both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  <w:r w:rsidRPr="00FA2108"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2024年*月-*月，主要工作内容和成果；</w:t>
            </w:r>
          </w:p>
          <w:p w14:paraId="2D89219D" w14:textId="77777777" w:rsidR="00F30C3C" w:rsidRPr="00ED5DE3" w:rsidRDefault="00F30C3C" w:rsidP="00AD1934">
            <w:pPr>
              <w:pStyle w:val="HTML"/>
              <w:jc w:val="both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</w:p>
        </w:tc>
      </w:tr>
      <w:tr w:rsidR="00F30C3C" w:rsidRPr="00ED5DE3" w14:paraId="3E9F5798" w14:textId="77777777" w:rsidTr="00AD1934">
        <w:trPr>
          <w:trHeight w:val="3245"/>
          <w:jc w:val="center"/>
        </w:trPr>
        <w:tc>
          <w:tcPr>
            <w:tcW w:w="1951" w:type="dxa"/>
            <w:vAlign w:val="center"/>
          </w:tcPr>
          <w:p w14:paraId="77BEEDCC" w14:textId="77777777" w:rsidR="00F30C3C" w:rsidRPr="00F71880" w:rsidRDefault="00F30C3C" w:rsidP="00AD1934">
            <w:pPr>
              <w:pStyle w:val="HTML"/>
              <w:jc w:val="center"/>
              <w:rPr>
                <w:rFonts w:ascii="仿宋_GB2312" w:eastAsia="仿宋_GB2312" w:hAnsi="仿宋" w:cs="Arial"/>
                <w:b/>
                <w:color w:val="000000"/>
                <w:sz w:val="32"/>
                <w:szCs w:val="32"/>
              </w:rPr>
            </w:pPr>
            <w:r w:rsidRPr="00F71880">
              <w:rPr>
                <w:rFonts w:ascii="仿宋_GB2312" w:eastAsia="仿宋_GB2312" w:hAnsi="仿宋" w:cs="Arial" w:hint="eastAsia"/>
                <w:b/>
                <w:color w:val="000000"/>
                <w:sz w:val="32"/>
                <w:szCs w:val="32"/>
              </w:rPr>
              <w:lastRenderedPageBreak/>
              <w:t>预期成果</w:t>
            </w:r>
          </w:p>
        </w:tc>
        <w:tc>
          <w:tcPr>
            <w:tcW w:w="6997" w:type="dxa"/>
            <w:gridSpan w:val="3"/>
            <w:vAlign w:val="center"/>
          </w:tcPr>
          <w:p w14:paraId="72B5AC49" w14:textId="77777777" w:rsidR="00F30C3C" w:rsidRPr="00ED5DE3" w:rsidRDefault="00F30C3C" w:rsidP="00AD1934">
            <w:pPr>
              <w:pStyle w:val="HTML"/>
              <w:jc w:val="both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</w:p>
        </w:tc>
      </w:tr>
      <w:tr w:rsidR="00F30C3C" w:rsidRPr="00ED5DE3" w14:paraId="6D65A1AB" w14:textId="77777777" w:rsidTr="00AD1934">
        <w:trPr>
          <w:trHeight w:val="3971"/>
          <w:jc w:val="center"/>
        </w:trPr>
        <w:tc>
          <w:tcPr>
            <w:tcW w:w="1951" w:type="dxa"/>
            <w:vAlign w:val="center"/>
          </w:tcPr>
          <w:p w14:paraId="01F02B6E" w14:textId="77777777" w:rsidR="00F30C3C" w:rsidRPr="00F71880" w:rsidRDefault="00F30C3C" w:rsidP="00AD1934">
            <w:pPr>
              <w:pStyle w:val="HTML"/>
              <w:jc w:val="center"/>
              <w:rPr>
                <w:rFonts w:ascii="仿宋_GB2312" w:eastAsia="仿宋_GB2312" w:hAnsi="仿宋" w:cs="Arial"/>
                <w:b/>
                <w:color w:val="000000"/>
                <w:sz w:val="32"/>
                <w:szCs w:val="32"/>
              </w:rPr>
            </w:pPr>
            <w:r w:rsidRPr="00F71880">
              <w:rPr>
                <w:rFonts w:ascii="仿宋_GB2312" w:eastAsia="仿宋_GB2312" w:hAnsi="仿宋" w:cs="Arial" w:hint="eastAsia"/>
                <w:b/>
                <w:color w:val="000000"/>
                <w:sz w:val="32"/>
                <w:szCs w:val="32"/>
              </w:rPr>
              <w:t>经费预算</w:t>
            </w:r>
          </w:p>
        </w:tc>
        <w:tc>
          <w:tcPr>
            <w:tcW w:w="6997" w:type="dxa"/>
            <w:gridSpan w:val="3"/>
            <w:vAlign w:val="center"/>
          </w:tcPr>
          <w:p w14:paraId="75BEB9D4" w14:textId="77777777" w:rsidR="00F30C3C" w:rsidRPr="00FA2108" w:rsidRDefault="00F30C3C" w:rsidP="00AD1934">
            <w:pPr>
              <w:pStyle w:val="HTML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  <w:r w:rsidRPr="00FA2108"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例：</w:t>
            </w:r>
          </w:p>
          <w:p w14:paraId="30EBF3ED" w14:textId="77777777" w:rsidR="00F30C3C" w:rsidRPr="00FA2108" w:rsidRDefault="00F30C3C" w:rsidP="00AD1934">
            <w:pPr>
              <w:pStyle w:val="HTML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  <w:r w:rsidRPr="00FA2108"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1.打印复印费：XX元</w:t>
            </w:r>
          </w:p>
          <w:p w14:paraId="66F9A9E1" w14:textId="77777777" w:rsidR="00F30C3C" w:rsidRPr="00FA2108" w:rsidRDefault="00F30C3C" w:rsidP="00AD1934">
            <w:pPr>
              <w:pStyle w:val="HTML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  <w:r w:rsidRPr="00FA2108"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2.印刷费：XX元</w:t>
            </w:r>
          </w:p>
          <w:p w14:paraId="12F71454" w14:textId="77777777" w:rsidR="00F30C3C" w:rsidRPr="00FA2108" w:rsidRDefault="00F30C3C" w:rsidP="00AD1934">
            <w:pPr>
              <w:pStyle w:val="HTML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  <w:r w:rsidRPr="00FA2108"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……</w:t>
            </w:r>
          </w:p>
          <w:p w14:paraId="2BD38A19" w14:textId="77777777" w:rsidR="00F30C3C" w:rsidRPr="00ED5DE3" w:rsidRDefault="00F30C3C" w:rsidP="00AD1934">
            <w:pPr>
              <w:pStyle w:val="HTML"/>
              <w:jc w:val="both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  <w:r w:rsidRPr="00FA2108"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总计：×××元</w:t>
            </w:r>
          </w:p>
        </w:tc>
      </w:tr>
      <w:tr w:rsidR="00F30C3C" w:rsidRPr="00ED5DE3" w14:paraId="795BCE1A" w14:textId="77777777" w:rsidTr="00AD1934">
        <w:trPr>
          <w:trHeight w:val="2966"/>
          <w:jc w:val="center"/>
        </w:trPr>
        <w:tc>
          <w:tcPr>
            <w:tcW w:w="1951" w:type="dxa"/>
            <w:vAlign w:val="center"/>
          </w:tcPr>
          <w:p w14:paraId="6EF80CFD" w14:textId="77777777" w:rsidR="00F30C3C" w:rsidRPr="00E95C12" w:rsidRDefault="00F30C3C" w:rsidP="00AD1934">
            <w:pPr>
              <w:pStyle w:val="HTML"/>
              <w:jc w:val="center"/>
              <w:rPr>
                <w:rFonts w:ascii="仿宋_GB2312" w:eastAsia="仿宋_GB2312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Arial" w:hint="eastAsia"/>
                <w:b/>
                <w:color w:val="000000"/>
                <w:sz w:val="32"/>
                <w:szCs w:val="32"/>
              </w:rPr>
              <w:t>团委意见</w:t>
            </w:r>
          </w:p>
        </w:tc>
        <w:tc>
          <w:tcPr>
            <w:tcW w:w="6997" w:type="dxa"/>
            <w:gridSpan w:val="3"/>
            <w:vAlign w:val="center"/>
          </w:tcPr>
          <w:p w14:paraId="3D172718" w14:textId="77777777" w:rsidR="00F30C3C" w:rsidRDefault="00F30C3C" w:rsidP="00AD19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14:paraId="3C438DD3" w14:textId="77777777" w:rsidR="00F30C3C" w:rsidRDefault="00F30C3C" w:rsidP="00AD19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  </w:t>
            </w:r>
          </w:p>
          <w:p w14:paraId="06A4A3C9" w14:textId="77777777" w:rsidR="00F30C3C" w:rsidRDefault="00F30C3C" w:rsidP="00AD19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14:paraId="752BF81C" w14:textId="77777777" w:rsidR="00F30C3C" w:rsidRDefault="00F30C3C" w:rsidP="00AD1934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（盖章）</w:t>
            </w:r>
          </w:p>
          <w:p w14:paraId="32DA3CD0" w14:textId="77777777" w:rsidR="00F30C3C" w:rsidRPr="00FA2108" w:rsidRDefault="00F30C3C" w:rsidP="00AD1934">
            <w:pPr>
              <w:pStyle w:val="HTML"/>
              <w:rPr>
                <w:rFonts w:ascii="仿宋_GB2312" w:eastAsia="仿宋_GB2312" w:hAnsi="仿宋" w:cs="Arial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日</w:t>
            </w:r>
          </w:p>
        </w:tc>
      </w:tr>
      <w:bookmarkEnd w:id="0"/>
    </w:tbl>
    <w:p w14:paraId="4C003864" w14:textId="77777777" w:rsidR="00A6663C" w:rsidRDefault="00A6663C"/>
    <w:sectPr w:rsidR="00A6663C" w:rsidSect="00F30C3C">
      <w:pgSz w:w="11906" w:h="16838"/>
      <w:pgMar w:top="1474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77048" w14:textId="77777777" w:rsidR="002226D1" w:rsidRDefault="002226D1" w:rsidP="00F30C3C">
      <w:r>
        <w:separator/>
      </w:r>
    </w:p>
  </w:endnote>
  <w:endnote w:type="continuationSeparator" w:id="0">
    <w:p w14:paraId="3A18E38F" w14:textId="77777777" w:rsidR="002226D1" w:rsidRDefault="002226D1" w:rsidP="00F3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9A74A" w14:textId="77777777" w:rsidR="002226D1" w:rsidRDefault="002226D1" w:rsidP="00F30C3C">
      <w:r>
        <w:separator/>
      </w:r>
    </w:p>
  </w:footnote>
  <w:footnote w:type="continuationSeparator" w:id="0">
    <w:p w14:paraId="0F8CC428" w14:textId="77777777" w:rsidR="002226D1" w:rsidRDefault="002226D1" w:rsidP="00F30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BE"/>
    <w:rsid w:val="002226D1"/>
    <w:rsid w:val="007F36BE"/>
    <w:rsid w:val="00A6663C"/>
    <w:rsid w:val="00F3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EAE875-F1B7-4FF6-A60C-0975033A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0C3C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0C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0C3C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0C3C"/>
    <w:rPr>
      <w:sz w:val="18"/>
      <w:szCs w:val="18"/>
    </w:rPr>
  </w:style>
  <w:style w:type="paragraph" w:styleId="HTML">
    <w:name w:val="HTML Preformatted"/>
    <w:basedOn w:val="a"/>
    <w:link w:val="HTML0"/>
    <w:rsid w:val="00F30C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30C3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lsp</cp:lastModifiedBy>
  <cp:revision>2</cp:revision>
  <dcterms:created xsi:type="dcterms:W3CDTF">2023-10-17T06:03:00Z</dcterms:created>
  <dcterms:modified xsi:type="dcterms:W3CDTF">2023-10-17T06:04:00Z</dcterms:modified>
</cp:coreProperties>
</file>